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3B7" w14:textId="05A31A78" w:rsidR="004D4937" w:rsidRPr="00CA3C27" w:rsidRDefault="00EA59E1" w:rsidP="004876DE">
      <w:pPr>
        <w:jc w:val="center"/>
        <w:rPr>
          <w:b/>
          <w:sz w:val="32"/>
          <w:szCs w:val="32"/>
          <w:lang w:val="cy-GB"/>
        </w:rPr>
      </w:pPr>
      <w:r w:rsidRPr="00CA3C27">
        <w:rPr>
          <w:b/>
          <w:sz w:val="32"/>
          <w:szCs w:val="32"/>
          <w:lang w:val="cy-GB"/>
        </w:rPr>
        <w:t>DISGRIFIAD SWYDD</w:t>
      </w:r>
      <w:r w:rsidR="004876DE" w:rsidRPr="00CA3C27">
        <w:rPr>
          <w:b/>
          <w:sz w:val="32"/>
          <w:szCs w:val="32"/>
          <w:lang w:val="cy-GB"/>
        </w:rPr>
        <w:t xml:space="preserve"> </w:t>
      </w:r>
    </w:p>
    <w:p w14:paraId="1F54DC39" w14:textId="0A7EC946" w:rsidR="009D708F" w:rsidRPr="00CA3C27" w:rsidRDefault="00EA59E1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Hlk494284035"/>
      <w:bookmarkStart w:id="1" w:name="_GoBack"/>
      <w:r w:rsidRPr="00CA3C27">
        <w:rPr>
          <w:rFonts w:ascii="Arial" w:hAnsi="Arial" w:cs="Arial"/>
          <w:b/>
          <w:bCs/>
          <w:sz w:val="24"/>
          <w:szCs w:val="24"/>
          <w:lang w:val="cy-GB"/>
        </w:rPr>
        <w:t>Disgrifiad Swydd</w:t>
      </w:r>
      <w:r w:rsidR="009D708F"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</w:r>
      <w:r w:rsidR="00CD689F" w:rsidRPr="00CA3C27">
        <w:rPr>
          <w:rFonts w:ascii="Arial" w:hAnsi="Arial" w:cs="Arial"/>
          <w:sz w:val="24"/>
          <w:szCs w:val="24"/>
          <w:lang w:val="cy-GB"/>
        </w:rPr>
        <w:t>Llyfrifwr Rhan-amser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, </w:t>
      </w:r>
      <w:r w:rsidR="00CD689F" w:rsidRPr="00CA3C27">
        <w:rPr>
          <w:rFonts w:ascii="Arial" w:hAnsi="Arial" w:cs="Arial"/>
          <w:sz w:val="24"/>
          <w:szCs w:val="24"/>
          <w:lang w:val="cy-GB"/>
        </w:rPr>
        <w:t>RhCM Cymru</w:t>
      </w:r>
    </w:p>
    <w:p w14:paraId="15914C47" w14:textId="722ADCD1" w:rsidR="009D708F" w:rsidRPr="00CA3C27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="00EA59E1" w:rsidRPr="00CA3C27">
        <w:rPr>
          <w:rFonts w:ascii="Arial" w:hAnsi="Arial" w:cs="Arial"/>
          <w:b/>
          <w:bCs/>
          <w:sz w:val="24"/>
          <w:szCs w:val="24"/>
          <w:lang w:val="cy-GB"/>
        </w:rPr>
        <w:t>leoliad</w:t>
      </w:r>
      <w:r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  <w:t>Ca</w:t>
      </w:r>
      <w:r w:rsidR="00CD689F" w:rsidRPr="00CA3C27">
        <w:rPr>
          <w:rFonts w:ascii="Arial" w:hAnsi="Arial" w:cs="Arial"/>
          <w:sz w:val="24"/>
          <w:szCs w:val="24"/>
          <w:lang w:val="cy-GB"/>
        </w:rPr>
        <w:t>erdydd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05752C9" w14:textId="32208241" w:rsidR="009D708F" w:rsidRPr="00CA3C27" w:rsidRDefault="00EA59E1" w:rsidP="00286EDE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b/>
          <w:bCs/>
          <w:sz w:val="24"/>
          <w:szCs w:val="24"/>
          <w:lang w:val="cy-GB"/>
        </w:rPr>
        <w:t>Cyflog</w:t>
      </w:r>
      <w:r w:rsidR="009D708F"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  <w:t>1 d</w:t>
      </w:r>
      <w:r w:rsidR="00CD689F" w:rsidRPr="00CA3C27">
        <w:rPr>
          <w:rFonts w:ascii="Arial" w:hAnsi="Arial" w:cs="Arial"/>
          <w:sz w:val="24"/>
          <w:szCs w:val="24"/>
          <w:lang w:val="cy-GB"/>
        </w:rPr>
        <w:t>iwrnod yr wythnos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, £8.00 / </w:t>
      </w:r>
      <w:r w:rsidR="00CD689F" w:rsidRPr="00CA3C27">
        <w:rPr>
          <w:rFonts w:ascii="Arial" w:hAnsi="Arial" w:cs="Arial"/>
          <w:sz w:val="24"/>
          <w:szCs w:val="24"/>
          <w:lang w:val="cy-GB"/>
        </w:rPr>
        <w:t>yr awr</w:t>
      </w:r>
    </w:p>
    <w:p w14:paraId="310F87F7" w14:textId="6960C1B0" w:rsidR="009D708F" w:rsidRPr="00CA3C27" w:rsidRDefault="00CD689F" w:rsidP="00CD689F">
      <w:pPr>
        <w:pStyle w:val="Body"/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>Math o gontract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CA3C27">
        <w:rPr>
          <w:rFonts w:ascii="Arial" w:hAnsi="Arial" w:cs="Arial"/>
          <w:sz w:val="24"/>
          <w:szCs w:val="24"/>
          <w:lang w:val="cy-GB"/>
        </w:rPr>
        <w:t>Tymor penodol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mis Medi 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2018 – </w:t>
      </w:r>
      <w:r w:rsidRPr="00CA3C27">
        <w:rPr>
          <w:rFonts w:ascii="Arial" w:hAnsi="Arial" w:cs="Arial"/>
          <w:sz w:val="24"/>
          <w:szCs w:val="24"/>
          <w:lang w:val="cy-GB"/>
        </w:rPr>
        <w:t>mis Mawrth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 2020</w:t>
      </w:r>
    </w:p>
    <w:bookmarkEnd w:id="0"/>
    <w:p w14:paraId="3BDFE93F" w14:textId="7D75269C" w:rsidR="009D708F" w:rsidRPr="00CA3C27" w:rsidRDefault="00965084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>Dyddiad cau: Nos Wener 7 Medi 2018, 1800</w:t>
      </w:r>
    </w:p>
    <w:p w14:paraId="1803E7F0" w14:textId="013266C2" w:rsidR="009D708F" w:rsidRPr="00CA3C27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="00CD689F" w:rsidRPr="00CA3C27">
        <w:rPr>
          <w:rFonts w:ascii="Arial" w:hAnsi="Arial" w:cs="Arial"/>
          <w:sz w:val="24"/>
          <w:szCs w:val="24"/>
          <w:lang w:val="cy-GB"/>
        </w:rPr>
        <w:t>Cyfweliadau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: </w:t>
      </w:r>
      <w:r w:rsidR="00B1241C" w:rsidRPr="00B1241C">
        <w:rPr>
          <w:rFonts w:ascii="Arial" w:hAnsi="Arial" w:cs="Arial"/>
          <w:sz w:val="24"/>
          <w:szCs w:val="24"/>
          <w:lang w:val="cy-GB"/>
        </w:rPr>
        <w:t>13 neu 14 Medi 2018</w:t>
      </w:r>
    </w:p>
    <w:bookmarkEnd w:id="1"/>
    <w:p w14:paraId="459FD255" w14:textId="77777777" w:rsidR="009D708F" w:rsidRPr="00CA3C27" w:rsidRDefault="009D708F" w:rsidP="004D4937">
      <w:pPr>
        <w:rPr>
          <w:lang w:val="cy-GB"/>
        </w:rPr>
      </w:pPr>
    </w:p>
    <w:p w14:paraId="43BA12C1" w14:textId="77777777" w:rsidR="004D4937" w:rsidRPr="00CA3C27" w:rsidRDefault="004D4937" w:rsidP="003746B5">
      <w:pPr>
        <w:jc w:val="center"/>
        <w:rPr>
          <w:i/>
          <w:noProof/>
          <w:color w:val="FF0000"/>
          <w:lang w:val="cy-GB"/>
        </w:rPr>
      </w:pPr>
    </w:p>
    <w:p w14:paraId="546E56B2" w14:textId="77777777" w:rsidR="00F05F57" w:rsidRPr="00CA3C27" w:rsidRDefault="00F05F57" w:rsidP="003746B5">
      <w:pPr>
        <w:jc w:val="center"/>
        <w:rPr>
          <w:i/>
          <w:color w:val="FF0000"/>
          <w:lang w:val="cy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B012C" w:rsidRPr="00CA3C27" w14:paraId="1D9A781D" w14:textId="77777777" w:rsidTr="006B012C">
        <w:tc>
          <w:tcPr>
            <w:tcW w:w="4621" w:type="dxa"/>
          </w:tcPr>
          <w:p w14:paraId="2800C9AD" w14:textId="791A703A" w:rsidR="006B012C" w:rsidRPr="00CA3C27" w:rsidRDefault="00CD689F">
            <w:pPr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Teitl y Swydd</w:t>
            </w:r>
          </w:p>
        </w:tc>
        <w:tc>
          <w:tcPr>
            <w:tcW w:w="4701" w:type="dxa"/>
          </w:tcPr>
          <w:p w14:paraId="4145B19D" w14:textId="053A4230" w:rsidR="006B012C" w:rsidRPr="00CA3C27" w:rsidRDefault="00CD689F">
            <w:pPr>
              <w:rPr>
                <w:lang w:val="cy-GB"/>
              </w:rPr>
            </w:pPr>
            <w:r w:rsidRPr="00CA3C27">
              <w:rPr>
                <w:lang w:val="cy-GB"/>
              </w:rPr>
              <w:t>Llyfrifwr</w:t>
            </w:r>
          </w:p>
          <w:p w14:paraId="29BB9D9E" w14:textId="77777777" w:rsidR="00CC72CE" w:rsidRPr="00CA3C27" w:rsidRDefault="00CC72CE">
            <w:pPr>
              <w:rPr>
                <w:lang w:val="cy-GB"/>
              </w:rPr>
            </w:pPr>
          </w:p>
        </w:tc>
      </w:tr>
      <w:tr w:rsidR="006B012C" w:rsidRPr="00CA3C27" w14:paraId="035DB6B0" w14:textId="77777777" w:rsidTr="006B012C">
        <w:tc>
          <w:tcPr>
            <w:tcW w:w="4621" w:type="dxa"/>
          </w:tcPr>
          <w:p w14:paraId="49FEAF7A" w14:textId="56E5C1A6" w:rsidR="006B012C" w:rsidRPr="00CA3C27" w:rsidRDefault="00CD689F">
            <w:pPr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Yn adrodd i</w:t>
            </w:r>
          </w:p>
        </w:tc>
        <w:tc>
          <w:tcPr>
            <w:tcW w:w="4701" w:type="dxa"/>
          </w:tcPr>
          <w:p w14:paraId="4A9EA4F9" w14:textId="0172E42C" w:rsidR="003412E8" w:rsidRPr="00CA3C27" w:rsidRDefault="00CD689F" w:rsidP="003412E8">
            <w:pPr>
              <w:rPr>
                <w:lang w:val="cy-GB"/>
              </w:rPr>
            </w:pPr>
            <w:r w:rsidRPr="00CA3C27">
              <w:rPr>
                <w:lang w:val="cy-GB"/>
              </w:rPr>
              <w:t>Y Cyfarwyddwr</w:t>
            </w:r>
          </w:p>
          <w:p w14:paraId="432BD380" w14:textId="77777777" w:rsidR="00CC72CE" w:rsidRPr="00CA3C27" w:rsidRDefault="00CC72CE">
            <w:pPr>
              <w:rPr>
                <w:lang w:val="cy-GB"/>
              </w:rPr>
            </w:pPr>
          </w:p>
        </w:tc>
      </w:tr>
      <w:tr w:rsidR="006B012C" w:rsidRPr="00CA3C27" w14:paraId="594EE7E3" w14:textId="77777777" w:rsidTr="006B012C">
        <w:trPr>
          <w:trHeight w:val="224"/>
        </w:trPr>
        <w:tc>
          <w:tcPr>
            <w:tcW w:w="9322" w:type="dxa"/>
            <w:gridSpan w:val="2"/>
          </w:tcPr>
          <w:p w14:paraId="3D36219B" w14:textId="77777777" w:rsidR="00F05F57" w:rsidRPr="00CA3C27" w:rsidRDefault="00F05F57" w:rsidP="006B012C">
            <w:pPr>
              <w:jc w:val="center"/>
              <w:rPr>
                <w:b/>
                <w:lang w:val="cy-GB"/>
              </w:rPr>
            </w:pPr>
          </w:p>
          <w:p w14:paraId="60B3FC77" w14:textId="7607B588" w:rsidR="006B012C" w:rsidRPr="00CA3C27" w:rsidRDefault="00CD689F" w:rsidP="006B012C">
            <w:pPr>
              <w:jc w:val="center"/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Dyletswyddau a Chyfrifoldebau Allweddol</w:t>
            </w:r>
          </w:p>
          <w:p w14:paraId="73E9542B" w14:textId="77777777" w:rsidR="00CC72CE" w:rsidRPr="00CA3C27" w:rsidRDefault="00CC72CE" w:rsidP="006B012C">
            <w:pPr>
              <w:jc w:val="center"/>
              <w:rPr>
                <w:b/>
                <w:lang w:val="cy-GB"/>
              </w:rPr>
            </w:pPr>
          </w:p>
        </w:tc>
      </w:tr>
      <w:tr w:rsidR="006560E0" w:rsidRPr="00CA3C27" w14:paraId="4E43F2F5" w14:textId="77777777" w:rsidTr="00F05F57">
        <w:trPr>
          <w:trHeight w:val="6308"/>
        </w:trPr>
        <w:tc>
          <w:tcPr>
            <w:tcW w:w="9322" w:type="dxa"/>
            <w:gridSpan w:val="2"/>
          </w:tcPr>
          <w:p w14:paraId="4322C974" w14:textId="77777777" w:rsidR="006A7857" w:rsidRPr="00CA3C27" w:rsidRDefault="006A7857" w:rsidP="006A78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lang w:val="cy-GB"/>
              </w:rPr>
            </w:pPr>
          </w:p>
          <w:p w14:paraId="289746C0" w14:textId="1BABE062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Cofnodi trafodion ariannol</w:t>
            </w:r>
          </w:p>
          <w:p w14:paraId="4E8204E6" w14:textId="7CF9EE5A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</w:t>
            </w:r>
            <w:r w:rsidR="00400122" w:rsidRPr="00CA3C27">
              <w:rPr>
                <w:rFonts w:eastAsia="Times New Roman" w:cstheme="minorHAnsi"/>
                <w:lang w:val="cy-GB"/>
              </w:rPr>
              <w:t>wblhau cysoni bancio</w:t>
            </w:r>
          </w:p>
          <w:p w14:paraId="6D02BA87" w14:textId="170CE2F3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Talu biliau rheolaidd ar gyfer y sefydliad</w:t>
            </w:r>
            <w:r w:rsidR="00F05F57" w:rsidRPr="00CA3C27">
              <w:rPr>
                <w:rFonts w:eastAsia="Times New Roman" w:cstheme="minorHAnsi"/>
                <w:lang w:val="cy-GB"/>
              </w:rPr>
              <w:t xml:space="preserve"> </w:t>
            </w:r>
          </w:p>
          <w:p w14:paraId="1CBAB81E" w14:textId="79C5E2E1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cyfriflyfrau gwerthiannau a phryniadau’r sefydliad</w:t>
            </w:r>
          </w:p>
          <w:p w14:paraId="4236201B" w14:textId="20B020D8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Cofnodi a phrosesu anfonebau</w:t>
            </w:r>
          </w:p>
          <w:p w14:paraId="317A710B" w14:textId="555BEE22" w:rsidR="00012679" w:rsidRPr="00CA3C27" w:rsidRDefault="00400122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Trin cyfrifon sy’n daladwy ac sy’n dderbyniadwy</w:t>
            </w:r>
          </w:p>
          <w:p w14:paraId="414F868B" w14:textId="5AC80FF7" w:rsidR="00012679" w:rsidRPr="00CA3C27" w:rsidRDefault="00400122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Rheoli datganiadau elw a cholled a mantolenni</w:t>
            </w:r>
          </w:p>
          <w:p w14:paraId="22E94A48" w14:textId="2A0FAF82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</w:t>
            </w:r>
            <w:r w:rsidR="00400122" w:rsidRPr="00CA3C27">
              <w:rPr>
                <w:rFonts w:eastAsia="Times New Roman" w:cstheme="minorHAnsi"/>
                <w:lang w:val="cy-GB"/>
              </w:rPr>
              <w:t>wblhau ffurflenni treth</w:t>
            </w:r>
          </w:p>
          <w:p w14:paraId="6AD36014" w14:textId="688C56A3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Codio archebion talu’n briodol i’w paratoi ar gyfer mewnbwn y cyfrifydd yn ddiweddarach</w:t>
            </w:r>
          </w:p>
          <w:p w14:paraId="4A19DABF" w14:textId="1F47BC1C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offer swyddfa drwy gadw stocrestr ac archebu offer newydd yn ôl yr angen</w:t>
            </w:r>
          </w:p>
          <w:p w14:paraId="5CE9B869" w14:textId="7A955EE7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P</w:t>
            </w:r>
            <w:r w:rsidR="00400122" w:rsidRPr="00CA3C27">
              <w:rPr>
                <w:rFonts w:eastAsia="Times New Roman" w:cstheme="minorHAnsi"/>
                <w:lang w:val="cy-GB"/>
              </w:rPr>
              <w:t>aratoi archebion prynu</w:t>
            </w:r>
          </w:p>
          <w:p w14:paraId="0D548AFC" w14:textId="19A45B08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Trin cyfrifon atodol</w:t>
            </w:r>
          </w:p>
          <w:p w14:paraId="7F649C2B" w14:textId="2EF35644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Ffeilio cofnodion hanesyddol a chanfod dogfennau angenrheidiol yn ôl y gofyn i eraill</w:t>
            </w:r>
          </w:p>
          <w:p w14:paraId="51C8076B" w14:textId="7C5596C4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Cofnodi derbynebau ariannol a thrin taliadau banc</w:t>
            </w:r>
          </w:p>
          <w:p w14:paraId="01D17FFF" w14:textId="0899389E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arian mân</w:t>
            </w:r>
          </w:p>
          <w:p w14:paraId="5D28113B" w14:textId="55AC5D89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P</w:t>
            </w:r>
            <w:r w:rsidR="00400122" w:rsidRPr="00CA3C27">
              <w:rPr>
                <w:rFonts w:eastAsia="Times New Roman" w:cstheme="minorHAnsi"/>
                <w:lang w:val="cy-GB"/>
              </w:rPr>
              <w:t>aratoi gwybodaeth i archwilwyr</w:t>
            </w:r>
          </w:p>
          <w:p w14:paraId="6529FC18" w14:textId="773CB7D1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Cadw cyllideb flynyddol y sefydliad</w:t>
            </w:r>
          </w:p>
          <w:p w14:paraId="16B918A3" w14:textId="17FB3754" w:rsidR="00F05F57" w:rsidRPr="00CA3C27" w:rsidRDefault="005506DC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Darparu cefnogaeth weinyddol a chlercol yn ôl y galw</w:t>
            </w:r>
          </w:p>
          <w:p w14:paraId="55F2D89D" w14:textId="6CB849FC" w:rsidR="00F05F57" w:rsidRPr="00CA3C27" w:rsidRDefault="00546E98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Dyletswyddau llyfrif</w:t>
            </w:r>
            <w:r w:rsidR="00DF734B" w:rsidRPr="00CA3C27">
              <w:rPr>
                <w:rFonts w:eastAsia="Times New Roman" w:cstheme="minorHAnsi"/>
                <w:lang w:val="cy-GB"/>
              </w:rPr>
              <w:t>e</w:t>
            </w:r>
            <w:r w:rsidRPr="00CA3C27">
              <w:rPr>
                <w:rFonts w:eastAsia="Times New Roman" w:cstheme="minorHAnsi"/>
                <w:lang w:val="cy-GB"/>
              </w:rPr>
              <w:t>g ychwanegol fel a nodir gan y Cyfarwyddwr a/neu’r Bwrdd</w:t>
            </w:r>
          </w:p>
          <w:p w14:paraId="606CF01A" w14:textId="77777777" w:rsidR="00F05F57" w:rsidRPr="00CA3C27" w:rsidRDefault="00F05F57" w:rsidP="00F05F57">
            <w:pPr>
              <w:pStyle w:val="ListParagraph"/>
              <w:spacing w:after="200" w:line="276" w:lineRule="auto"/>
              <w:rPr>
                <w:lang w:val="cy-GB"/>
              </w:rPr>
            </w:pPr>
          </w:p>
        </w:tc>
      </w:tr>
    </w:tbl>
    <w:p w14:paraId="1FCC6EDB" w14:textId="096F5EA1" w:rsidR="004E0934" w:rsidRPr="00CA3C27" w:rsidRDefault="004E0934">
      <w:pPr>
        <w:rPr>
          <w:lang w:val="cy-GB"/>
        </w:rPr>
      </w:pPr>
    </w:p>
    <w:tbl>
      <w:tblPr>
        <w:tblStyle w:val="TableGrid"/>
        <w:tblpPr w:leftFromText="180" w:rightFromText="180" w:horzAnchor="margin" w:tblpY="-465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560E0" w:rsidRPr="00CA3C27" w14:paraId="057A4162" w14:textId="77777777" w:rsidTr="00FE4624">
        <w:trPr>
          <w:trHeight w:val="247"/>
        </w:trPr>
        <w:tc>
          <w:tcPr>
            <w:tcW w:w="9322" w:type="dxa"/>
            <w:gridSpan w:val="2"/>
          </w:tcPr>
          <w:p w14:paraId="00C596D6" w14:textId="202230C3" w:rsidR="006560E0" w:rsidRPr="00CA3C27" w:rsidRDefault="00461B64" w:rsidP="00FE4624">
            <w:pPr>
              <w:pStyle w:val="NoSpacing"/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Manyleb Person</w:t>
            </w:r>
          </w:p>
          <w:p w14:paraId="373849F6" w14:textId="77777777" w:rsidR="006560E0" w:rsidRPr="00CA3C27" w:rsidRDefault="006560E0" w:rsidP="00FE4624">
            <w:pPr>
              <w:pStyle w:val="NoSpacing"/>
              <w:rPr>
                <w:b/>
                <w:lang w:val="cy-GB"/>
              </w:rPr>
            </w:pPr>
          </w:p>
        </w:tc>
      </w:tr>
      <w:tr w:rsidR="006560E0" w:rsidRPr="00CA3C27" w14:paraId="498CA331" w14:textId="77777777" w:rsidTr="00FE4624">
        <w:tc>
          <w:tcPr>
            <w:tcW w:w="2943" w:type="dxa"/>
          </w:tcPr>
          <w:p w14:paraId="3E2AF177" w14:textId="672EE026" w:rsidR="006560E0" w:rsidRPr="00CA3C27" w:rsidRDefault="00461B64" w:rsidP="00FE4624">
            <w:pPr>
              <w:rPr>
                <w:lang w:val="cy-GB"/>
              </w:rPr>
            </w:pPr>
            <w:r w:rsidRPr="00CA3C27">
              <w:rPr>
                <w:lang w:val="cy-GB"/>
              </w:rPr>
              <w:t>Gwybodaeth a phrofiad</w:t>
            </w:r>
          </w:p>
          <w:p w14:paraId="107E4A29" w14:textId="77777777" w:rsidR="006560E0" w:rsidRPr="00CA3C27" w:rsidRDefault="006560E0" w:rsidP="00FE4624">
            <w:pPr>
              <w:rPr>
                <w:lang w:val="cy-GB"/>
              </w:rPr>
            </w:pPr>
          </w:p>
        </w:tc>
        <w:tc>
          <w:tcPr>
            <w:tcW w:w="6379" w:type="dxa"/>
          </w:tcPr>
          <w:p w14:paraId="57EFB7E6" w14:textId="6A949BA1" w:rsidR="00104975" w:rsidRPr="00CA3C27" w:rsidRDefault="00DF734B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Gwybodaeth gadarn am gyllid</w:t>
            </w:r>
          </w:p>
          <w:p w14:paraId="226EC474" w14:textId="5F3DA482" w:rsidR="001A77DC" w:rsidRPr="00CA3C27" w:rsidRDefault="00DF734B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Profiad profedig o lyfrifeg</w:t>
            </w:r>
          </w:p>
          <w:p w14:paraId="7AECC0C3" w14:textId="44E3ABD0" w:rsidR="00A71974" w:rsidRPr="00CA3C27" w:rsidRDefault="00965084" w:rsidP="00DF734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Profiad o brynu a rheoli perthnasau â chyflenwyr</w:t>
            </w:r>
          </w:p>
          <w:p w14:paraId="76638CE1" w14:textId="45A08694" w:rsidR="00104975" w:rsidRPr="00CA3C27" w:rsidRDefault="00DF734B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Gwybodaeth waith dda a phrofiad o ddefnyddio cyfrifiadur a phecynnau meddalwedd ariannol megis</w:t>
            </w:r>
            <w:r w:rsidR="00104975" w:rsidRPr="00CA3C2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: </w:t>
            </w:r>
            <w:r w:rsidR="006A7857" w:rsidRPr="00CA3C27">
              <w:rPr>
                <w:rFonts w:asciiTheme="minorHAnsi" w:hAnsiTheme="minorHAnsi"/>
                <w:sz w:val="22"/>
                <w:szCs w:val="22"/>
                <w:lang w:val="cy-GB"/>
              </w:rPr>
              <w:t>Microsoft Outlook;  Excel; Sage</w:t>
            </w:r>
            <w:r w:rsidR="004D4937" w:rsidRPr="00CA3C27">
              <w:rPr>
                <w:rFonts w:asciiTheme="minorHAnsi" w:hAnsiTheme="minorHAnsi"/>
                <w:sz w:val="22"/>
                <w:szCs w:val="22"/>
                <w:lang w:val="cy-GB"/>
              </w:rPr>
              <w:t>; Quick Books</w:t>
            </w:r>
            <w:r w:rsidR="002E46F3" w:rsidRPr="00CA3C2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</w:t>
            </w:r>
          </w:p>
          <w:p w14:paraId="67ABEC14" w14:textId="388B0532" w:rsidR="00AA5F55" w:rsidRPr="00CA3C27" w:rsidRDefault="00DF734B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Mae profiad o weithio yn y symudiad menywod yn ddymunol ond nid yn hanfodol</w:t>
            </w:r>
          </w:p>
        </w:tc>
      </w:tr>
      <w:tr w:rsidR="006560E0" w:rsidRPr="00CA3C27" w14:paraId="37404F4E" w14:textId="77777777" w:rsidTr="00FE4624">
        <w:trPr>
          <w:trHeight w:val="899"/>
        </w:trPr>
        <w:tc>
          <w:tcPr>
            <w:tcW w:w="2943" w:type="dxa"/>
          </w:tcPr>
          <w:p w14:paraId="335D662B" w14:textId="36684B6D" w:rsidR="006560E0" w:rsidRPr="00CA3C27" w:rsidRDefault="006560E0" w:rsidP="00FE4624">
            <w:pPr>
              <w:rPr>
                <w:lang w:val="cy-GB"/>
              </w:rPr>
            </w:pPr>
            <w:r w:rsidRPr="00CA3C27">
              <w:rPr>
                <w:lang w:val="cy-GB"/>
              </w:rPr>
              <w:t>S</w:t>
            </w:r>
            <w:r w:rsidR="00461B64" w:rsidRPr="00CA3C27">
              <w:rPr>
                <w:lang w:val="cy-GB"/>
              </w:rPr>
              <w:t>giliau, cymhwysedd, agwedd ac ymddygiad</w:t>
            </w:r>
          </w:p>
          <w:p w14:paraId="21255185" w14:textId="77777777" w:rsidR="006560E0" w:rsidRPr="00CA3C27" w:rsidRDefault="006560E0" w:rsidP="00FE4624">
            <w:pPr>
              <w:pStyle w:val="NoSpacing"/>
              <w:rPr>
                <w:lang w:val="cy-GB"/>
              </w:rPr>
            </w:pPr>
          </w:p>
          <w:p w14:paraId="2FB52340" w14:textId="77777777" w:rsidR="006560E0" w:rsidRPr="00CA3C27" w:rsidRDefault="006560E0" w:rsidP="00FE4624">
            <w:pPr>
              <w:pStyle w:val="NoSpacing"/>
              <w:rPr>
                <w:lang w:val="cy-GB"/>
              </w:rPr>
            </w:pPr>
          </w:p>
        </w:tc>
        <w:tc>
          <w:tcPr>
            <w:tcW w:w="6379" w:type="dxa"/>
          </w:tcPr>
          <w:p w14:paraId="5316101C" w14:textId="755AF349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rhifedd cryf</w:t>
            </w:r>
          </w:p>
          <w:p w14:paraId="1074F56A" w14:textId="72C1BF96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datrys problemau cryf</w:t>
            </w:r>
          </w:p>
          <w:p w14:paraId="71F7A4EB" w14:textId="25F8E11F" w:rsidR="00D04A29" w:rsidRPr="00CA3C27" w:rsidRDefault="00BC61EE" w:rsidP="00D04A2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rhagorol o ran talu sylw i’r manylion</w:t>
            </w:r>
          </w:p>
          <w:p w14:paraId="447EBB2A" w14:textId="717918E1" w:rsidR="00104975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Y gallu i ddehongli gwybodaeth a dogfennau ariannol yn gywir</w:t>
            </w:r>
          </w:p>
          <w:p w14:paraId="4CDF1465" w14:textId="34CF4D23" w:rsidR="00D04A29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Hynod drefnus ac effeithlon</w:t>
            </w:r>
          </w:p>
          <w:p w14:paraId="251E543D" w14:textId="07116B79" w:rsidR="00104975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Y gallu i weithio’n annibynnol a gweithio’n dda fel rhan o dîm</w:t>
            </w:r>
          </w:p>
          <w:p w14:paraId="17927111" w14:textId="11F37E4B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cyfathrebu llafar ac ysgrifenedig effeithiol</w:t>
            </w:r>
          </w:p>
          <w:p w14:paraId="680868E6" w14:textId="598B0450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Y gallu i flaenoriaethu a rheoli amser yn effeithlon</w:t>
            </w:r>
          </w:p>
          <w:p w14:paraId="25AD2396" w14:textId="0D289305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rhyngbersonol da</w:t>
            </w:r>
          </w:p>
          <w:p w14:paraId="7E3AF7C5" w14:textId="77777777" w:rsidR="006560E0" w:rsidRPr="00CA3C27" w:rsidRDefault="006560E0" w:rsidP="00FE4624">
            <w:pPr>
              <w:pStyle w:val="ListParagraph"/>
              <w:ind w:left="502"/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</w:tbl>
    <w:p w14:paraId="392F3E3A" w14:textId="77777777" w:rsidR="001B1EC5" w:rsidRPr="00CA3C27" w:rsidRDefault="001B1EC5" w:rsidP="001B1EC5">
      <w:pPr>
        <w:rPr>
          <w:lang w:val="cy-GB"/>
        </w:rPr>
      </w:pPr>
    </w:p>
    <w:p w14:paraId="298298AD" w14:textId="23F7692E" w:rsidR="004D4937" w:rsidRPr="00CA3C27" w:rsidRDefault="00965084" w:rsidP="001B1EC5">
      <w:pPr>
        <w:rPr>
          <w:lang w:val="cy-GB"/>
        </w:rPr>
      </w:pPr>
      <w:r w:rsidRPr="00CA3C27">
        <w:rPr>
          <w:rFonts w:ascii="Calibri" w:hAnsi="Calibri" w:cs="Calibri"/>
          <w:lang w:val="cy-GB"/>
        </w:rPr>
        <w:t>Mae gan y sefydliad yr hawl i ddiwygio’r disgrifiad swydd hwn o bryd i’w gilydd yn unol â’r anghenion busnes.</w:t>
      </w:r>
    </w:p>
    <w:p w14:paraId="2F1D22FF" w14:textId="6F72D713" w:rsidR="001E6363" w:rsidRPr="00CA3C27" w:rsidRDefault="001E6363" w:rsidP="001B1EC5">
      <w:pPr>
        <w:rPr>
          <w:lang w:val="cy-GB"/>
        </w:rPr>
      </w:pPr>
    </w:p>
    <w:p w14:paraId="23B1F083" w14:textId="4B472FCC" w:rsidR="001E6363" w:rsidRPr="00CA3C27" w:rsidRDefault="000D75DE" w:rsidP="001B1EC5">
      <w:pPr>
        <w:rPr>
          <w:b/>
          <w:lang w:val="cy-GB"/>
        </w:rPr>
      </w:pPr>
      <w:r w:rsidRPr="00CA3C27">
        <w:rPr>
          <w:b/>
          <w:lang w:val="cy-GB"/>
        </w:rPr>
        <w:t>Sut i gyflwyno cais</w:t>
      </w:r>
    </w:p>
    <w:p w14:paraId="3D1BF3E4" w14:textId="690084C4" w:rsidR="001E6363" w:rsidRPr="00CA3C27" w:rsidRDefault="00965084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 xml:space="preserve">Os oes gennych ddiddordeb yn y rôl hon, e-bostiwch gopi diweddar o’ch CV at y Cyfarwyddwr, Catherine Fookes, </w:t>
      </w:r>
      <w:r w:rsidRPr="00CA3C27">
        <w:rPr>
          <w:rFonts w:ascii="Calibri" w:hAnsi="Calibri" w:cs="Calibri"/>
          <w:color w:val="0000FF"/>
          <w:u w:val="single"/>
          <w:lang w:val="cy-GB"/>
        </w:rPr>
        <w:t>catherine@wenwales.org.uk</w:t>
      </w:r>
      <w:r w:rsidRPr="00CA3C27">
        <w:rPr>
          <w:rFonts w:ascii="Calibri" w:hAnsi="Calibri" w:cs="Calibri"/>
          <w:lang w:val="cy-GB"/>
        </w:rPr>
        <w:t xml:space="preserve"> erbyn 1800, nos Wener 7 Medi 2018 yn gystal â llythyr cefnogi’n nodi pam eich bod yn meddwl y dylech gael eich ystyried ar gyfer y rôl hon.</w:t>
      </w:r>
    </w:p>
    <w:p w14:paraId="465C5946" w14:textId="280B1F3B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Dylech roi enwau, swyddi, sefydliadau a manylion cyswllt e-bost a ffôn dau ganolwr, y dylai un ohonynt fod yn gyflogwr presennol arnoch neu’ch cyflogwr diweddaraf.</w:t>
      </w:r>
    </w:p>
    <w:p w14:paraId="3FBD7C6D" w14:textId="451FFC46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Gofynnir am eirdaon unwaith y byddwch wedi rhoi eich caniatâd i ni ofyn amdanynt.</w:t>
      </w:r>
    </w:p>
    <w:p w14:paraId="60D54929" w14:textId="00EE608C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Cewch fwy o wybodaeth am RhCM yma</w:t>
      </w:r>
      <w:r w:rsidR="001E6363" w:rsidRPr="00CA3C27">
        <w:rPr>
          <w:rFonts w:ascii="Calibri" w:hAnsi="Calibri" w:cs="Calibri"/>
          <w:lang w:val="cy-GB"/>
        </w:rPr>
        <w:t xml:space="preserve"> </w:t>
      </w:r>
      <w:hyperlink r:id="rId7" w:history="1">
        <w:r w:rsidR="001E6363" w:rsidRPr="00CA3C27">
          <w:rPr>
            <w:rStyle w:val="Hyperlink"/>
            <w:rFonts w:ascii="Calibri" w:hAnsi="Calibri" w:cs="Calibri"/>
            <w:lang w:val="cy-GB"/>
          </w:rPr>
          <w:t>www.wenwales.org.uk</w:t>
        </w:r>
      </w:hyperlink>
    </w:p>
    <w:p w14:paraId="1957A1BB" w14:textId="77777777" w:rsidR="001E6363" w:rsidRPr="00CA3C27" w:rsidRDefault="001E6363" w:rsidP="001B1EC5">
      <w:pPr>
        <w:rPr>
          <w:lang w:val="cy-GB"/>
        </w:rPr>
      </w:pPr>
    </w:p>
    <w:sectPr w:rsidR="001E6363" w:rsidRPr="00CA3C27" w:rsidSect="000B7D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34E0" w14:textId="77777777" w:rsidR="00224AA5" w:rsidRDefault="00224AA5" w:rsidP="00E2141D">
      <w:pPr>
        <w:spacing w:after="0" w:line="240" w:lineRule="auto"/>
      </w:pPr>
      <w:r>
        <w:separator/>
      </w:r>
    </w:p>
  </w:endnote>
  <w:endnote w:type="continuationSeparator" w:id="0">
    <w:p w14:paraId="2ECADD8E" w14:textId="77777777" w:rsidR="00224AA5" w:rsidRDefault="00224AA5" w:rsidP="00E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A226" w14:textId="77777777" w:rsidR="00224AA5" w:rsidRDefault="00224AA5" w:rsidP="00E2141D">
      <w:pPr>
        <w:spacing w:after="0" w:line="240" w:lineRule="auto"/>
      </w:pPr>
      <w:r>
        <w:separator/>
      </w:r>
    </w:p>
  </w:footnote>
  <w:footnote w:type="continuationSeparator" w:id="0">
    <w:p w14:paraId="13DF039A" w14:textId="77777777" w:rsidR="00224AA5" w:rsidRDefault="00224AA5" w:rsidP="00E2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401" w14:textId="7EA5560B" w:rsidR="00BC491F" w:rsidRDefault="00BC491F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D431CF8" wp14:editId="799EBC67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59675" cy="1388745"/>
          <wp:effectExtent l="0" t="0" r="3175" b="1905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2" name="Picture 2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35647F" w14:textId="77777777" w:rsidR="00BC491F" w:rsidRDefault="00BC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05"/>
    <w:multiLevelType w:val="hybridMultilevel"/>
    <w:tmpl w:val="C5AA83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93B2B"/>
    <w:multiLevelType w:val="hybridMultilevel"/>
    <w:tmpl w:val="33409B9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EC25E70"/>
    <w:multiLevelType w:val="hybridMultilevel"/>
    <w:tmpl w:val="54CC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552"/>
    <w:multiLevelType w:val="hybridMultilevel"/>
    <w:tmpl w:val="B43E1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BC4"/>
    <w:multiLevelType w:val="hybridMultilevel"/>
    <w:tmpl w:val="EC840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52D6A"/>
    <w:multiLevelType w:val="hybridMultilevel"/>
    <w:tmpl w:val="075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00"/>
    <w:multiLevelType w:val="hybridMultilevel"/>
    <w:tmpl w:val="4CD2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3E0EEC"/>
    <w:multiLevelType w:val="hybridMultilevel"/>
    <w:tmpl w:val="2A0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42F3"/>
    <w:multiLevelType w:val="hybridMultilevel"/>
    <w:tmpl w:val="6710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ADF"/>
    <w:multiLevelType w:val="hybridMultilevel"/>
    <w:tmpl w:val="946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2D9"/>
    <w:multiLevelType w:val="hybridMultilevel"/>
    <w:tmpl w:val="089E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704C7"/>
    <w:multiLevelType w:val="hybridMultilevel"/>
    <w:tmpl w:val="DF68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0C70"/>
    <w:multiLevelType w:val="hybridMultilevel"/>
    <w:tmpl w:val="EAC067A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6B73652"/>
    <w:multiLevelType w:val="hybridMultilevel"/>
    <w:tmpl w:val="D85A9D8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2524D5"/>
    <w:multiLevelType w:val="hybridMultilevel"/>
    <w:tmpl w:val="6A70B0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BA290E"/>
    <w:multiLevelType w:val="hybridMultilevel"/>
    <w:tmpl w:val="71A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C34"/>
    <w:multiLevelType w:val="multilevel"/>
    <w:tmpl w:val="F9C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1BED"/>
    <w:multiLevelType w:val="hybridMultilevel"/>
    <w:tmpl w:val="133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A4E"/>
    <w:multiLevelType w:val="hybridMultilevel"/>
    <w:tmpl w:val="9D2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4F9A"/>
    <w:multiLevelType w:val="hybridMultilevel"/>
    <w:tmpl w:val="A726EE94"/>
    <w:lvl w:ilvl="0" w:tplc="98300888">
      <w:numFmt w:val="bullet"/>
      <w:lvlText w:val="-"/>
      <w:lvlJc w:val="left"/>
      <w:pPr>
        <w:ind w:left="37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4FB173DD"/>
    <w:multiLevelType w:val="hybridMultilevel"/>
    <w:tmpl w:val="C114AB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5401A3"/>
    <w:multiLevelType w:val="hybridMultilevel"/>
    <w:tmpl w:val="AEE6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30258"/>
    <w:multiLevelType w:val="hybridMultilevel"/>
    <w:tmpl w:val="24F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64A1"/>
    <w:multiLevelType w:val="hybridMultilevel"/>
    <w:tmpl w:val="8C120C6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0211E88"/>
    <w:multiLevelType w:val="hybridMultilevel"/>
    <w:tmpl w:val="D76A9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47D89"/>
    <w:multiLevelType w:val="hybridMultilevel"/>
    <w:tmpl w:val="7D3CCC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6C655E"/>
    <w:multiLevelType w:val="hybridMultilevel"/>
    <w:tmpl w:val="6BC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957"/>
    <w:multiLevelType w:val="hybridMultilevel"/>
    <w:tmpl w:val="6AA6C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57D96"/>
    <w:multiLevelType w:val="hybridMultilevel"/>
    <w:tmpl w:val="469E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D60E8"/>
    <w:multiLevelType w:val="hybridMultilevel"/>
    <w:tmpl w:val="9C5C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15B9"/>
    <w:multiLevelType w:val="multilevel"/>
    <w:tmpl w:val="374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5"/>
  </w:num>
  <w:num w:numId="5">
    <w:abstractNumId w:val="13"/>
  </w:num>
  <w:num w:numId="6">
    <w:abstractNumId w:val="2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4"/>
  </w:num>
  <w:num w:numId="12">
    <w:abstractNumId w:val="28"/>
  </w:num>
  <w:num w:numId="13">
    <w:abstractNumId w:val="27"/>
  </w:num>
  <w:num w:numId="14">
    <w:abstractNumId w:val="2"/>
  </w:num>
  <w:num w:numId="15">
    <w:abstractNumId w:val="9"/>
  </w:num>
  <w:num w:numId="16">
    <w:abstractNumId w:val="24"/>
  </w:num>
  <w:num w:numId="17">
    <w:abstractNumId w:val="5"/>
  </w:num>
  <w:num w:numId="18">
    <w:abstractNumId w:val="11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27"/>
  </w:num>
  <w:num w:numId="29">
    <w:abstractNumId w:val="17"/>
  </w:num>
  <w:num w:numId="30">
    <w:abstractNumId w:val="30"/>
  </w:num>
  <w:num w:numId="31">
    <w:abstractNumId w:val="16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C"/>
    <w:rsid w:val="00012679"/>
    <w:rsid w:val="000515E6"/>
    <w:rsid w:val="000B7DC1"/>
    <w:rsid w:val="000C0FE5"/>
    <w:rsid w:val="000C4FC0"/>
    <w:rsid w:val="000D75DE"/>
    <w:rsid w:val="00104975"/>
    <w:rsid w:val="00105409"/>
    <w:rsid w:val="00105D5D"/>
    <w:rsid w:val="00156065"/>
    <w:rsid w:val="001A1D0E"/>
    <w:rsid w:val="001A77DC"/>
    <w:rsid w:val="001B15BB"/>
    <w:rsid w:val="001B1EC5"/>
    <w:rsid w:val="001D200E"/>
    <w:rsid w:val="001E6363"/>
    <w:rsid w:val="00224AA5"/>
    <w:rsid w:val="0025015A"/>
    <w:rsid w:val="00252244"/>
    <w:rsid w:val="002631BC"/>
    <w:rsid w:val="00286EDE"/>
    <w:rsid w:val="002B0A54"/>
    <w:rsid w:val="002C28ED"/>
    <w:rsid w:val="002E46F3"/>
    <w:rsid w:val="002F12ED"/>
    <w:rsid w:val="00335360"/>
    <w:rsid w:val="003412E8"/>
    <w:rsid w:val="00370402"/>
    <w:rsid w:val="003746B5"/>
    <w:rsid w:val="003A5639"/>
    <w:rsid w:val="003B20EE"/>
    <w:rsid w:val="003D1C5C"/>
    <w:rsid w:val="003E39B5"/>
    <w:rsid w:val="003F0FA7"/>
    <w:rsid w:val="00400122"/>
    <w:rsid w:val="00461B64"/>
    <w:rsid w:val="0047468F"/>
    <w:rsid w:val="004876DE"/>
    <w:rsid w:val="004B1C98"/>
    <w:rsid w:val="004B5BCA"/>
    <w:rsid w:val="004C1A37"/>
    <w:rsid w:val="004C27ED"/>
    <w:rsid w:val="004D4937"/>
    <w:rsid w:val="004E0934"/>
    <w:rsid w:val="004E2991"/>
    <w:rsid w:val="00535D43"/>
    <w:rsid w:val="00546E98"/>
    <w:rsid w:val="005506DC"/>
    <w:rsid w:val="00570FDF"/>
    <w:rsid w:val="00571758"/>
    <w:rsid w:val="005B1D17"/>
    <w:rsid w:val="005F4AF6"/>
    <w:rsid w:val="006039FB"/>
    <w:rsid w:val="00616C8B"/>
    <w:rsid w:val="006560E0"/>
    <w:rsid w:val="006A7857"/>
    <w:rsid w:val="006B012C"/>
    <w:rsid w:val="006D4E57"/>
    <w:rsid w:val="006E0441"/>
    <w:rsid w:val="00761C64"/>
    <w:rsid w:val="007810C6"/>
    <w:rsid w:val="00793396"/>
    <w:rsid w:val="007D269B"/>
    <w:rsid w:val="008338E5"/>
    <w:rsid w:val="00870247"/>
    <w:rsid w:val="008A35AC"/>
    <w:rsid w:val="008A3779"/>
    <w:rsid w:val="008E008F"/>
    <w:rsid w:val="008E3837"/>
    <w:rsid w:val="008F7E36"/>
    <w:rsid w:val="00962F81"/>
    <w:rsid w:val="00965084"/>
    <w:rsid w:val="009737D8"/>
    <w:rsid w:val="00974397"/>
    <w:rsid w:val="009D708F"/>
    <w:rsid w:val="009E7D16"/>
    <w:rsid w:val="009F4789"/>
    <w:rsid w:val="00A374BC"/>
    <w:rsid w:val="00A62CB9"/>
    <w:rsid w:val="00A71974"/>
    <w:rsid w:val="00AA0182"/>
    <w:rsid w:val="00AA5F55"/>
    <w:rsid w:val="00AC3264"/>
    <w:rsid w:val="00AD7083"/>
    <w:rsid w:val="00B10349"/>
    <w:rsid w:val="00B1241C"/>
    <w:rsid w:val="00B25DB2"/>
    <w:rsid w:val="00B44E5D"/>
    <w:rsid w:val="00B54A37"/>
    <w:rsid w:val="00B62ADA"/>
    <w:rsid w:val="00B72833"/>
    <w:rsid w:val="00B74E76"/>
    <w:rsid w:val="00BC491F"/>
    <w:rsid w:val="00BC4E13"/>
    <w:rsid w:val="00BC61EE"/>
    <w:rsid w:val="00BD40FC"/>
    <w:rsid w:val="00BF3B4E"/>
    <w:rsid w:val="00C44736"/>
    <w:rsid w:val="00C50772"/>
    <w:rsid w:val="00C73FE2"/>
    <w:rsid w:val="00C81572"/>
    <w:rsid w:val="00CA3C27"/>
    <w:rsid w:val="00CC72CE"/>
    <w:rsid w:val="00CD5075"/>
    <w:rsid w:val="00CD689F"/>
    <w:rsid w:val="00D04A29"/>
    <w:rsid w:val="00D17628"/>
    <w:rsid w:val="00D51790"/>
    <w:rsid w:val="00D53BFC"/>
    <w:rsid w:val="00DA3FCC"/>
    <w:rsid w:val="00DF040D"/>
    <w:rsid w:val="00DF06B1"/>
    <w:rsid w:val="00DF07B2"/>
    <w:rsid w:val="00DF734B"/>
    <w:rsid w:val="00E2141D"/>
    <w:rsid w:val="00E52C94"/>
    <w:rsid w:val="00E56EC6"/>
    <w:rsid w:val="00EA59E1"/>
    <w:rsid w:val="00EE3DAC"/>
    <w:rsid w:val="00F05F57"/>
    <w:rsid w:val="00F729F8"/>
    <w:rsid w:val="00F7343E"/>
    <w:rsid w:val="00FB0AA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5D3E"/>
  <w15:docId w15:val="{34E7FFDE-0A2B-4880-A592-D34E77F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12C"/>
    <w:pPr>
      <w:ind w:left="720"/>
      <w:contextualSpacing/>
    </w:pPr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B012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D"/>
  </w:style>
  <w:style w:type="paragraph" w:styleId="Footer">
    <w:name w:val="footer"/>
    <w:basedOn w:val="Normal"/>
    <w:link w:val="Foot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D"/>
  </w:style>
  <w:style w:type="character" w:styleId="CommentReference">
    <w:name w:val="annotation reference"/>
    <w:basedOn w:val="DefaultParagraphFont"/>
    <w:uiPriority w:val="99"/>
    <w:semiHidden/>
    <w:unhideWhenUsed/>
    <w:rsid w:val="004D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4937"/>
    <w:rPr>
      <w:color w:val="0000FF"/>
      <w:u w:val="single"/>
    </w:rPr>
  </w:style>
  <w:style w:type="paragraph" w:customStyle="1" w:styleId="Body">
    <w:name w:val="Body"/>
    <w:rsid w:val="009D70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n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teri-ann</dc:creator>
  <cp:lastModifiedBy>Hilary Watson WEN Wales</cp:lastModifiedBy>
  <cp:revision>2</cp:revision>
  <cp:lastPrinted>2018-08-03T14:37:00Z</cp:lastPrinted>
  <dcterms:created xsi:type="dcterms:W3CDTF">2018-08-13T09:37:00Z</dcterms:created>
  <dcterms:modified xsi:type="dcterms:W3CDTF">2018-08-13T09:37:00Z</dcterms:modified>
</cp:coreProperties>
</file>